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2F" w:rsidRPr="0049332F" w:rsidRDefault="0049332F" w:rsidP="0049332F">
      <w:pPr>
        <w:widowControl/>
        <w:spacing w:line="360" w:lineRule="auto"/>
        <w:ind w:left="1120" w:hangingChars="400" w:hanging="112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49332F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附件：</w:t>
      </w:r>
    </w:p>
    <w:p w:rsidR="0049332F" w:rsidRPr="0049332F" w:rsidRDefault="0049332F" w:rsidP="0049332F">
      <w:pPr>
        <w:widowControl/>
        <w:spacing w:line="360" w:lineRule="auto"/>
        <w:ind w:left="1200" w:hangingChars="400" w:hanging="1200"/>
        <w:jc w:val="center"/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</w:pPr>
      <w:r w:rsidRPr="0049332F"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尚未</w:t>
      </w:r>
      <w:proofErr w:type="gramStart"/>
      <w:r w:rsidRPr="0049332F"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结项且</w:t>
      </w:r>
      <w:proofErr w:type="gramEnd"/>
      <w:r w:rsidRPr="0049332F"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不参加此次验收的2012年度市教委科研创新项目情况说明表</w:t>
      </w:r>
    </w:p>
    <w:tbl>
      <w:tblPr>
        <w:tblW w:w="14561" w:type="dxa"/>
        <w:tblInd w:w="93" w:type="dxa"/>
        <w:tblLook w:val="04A0"/>
      </w:tblPr>
      <w:tblGrid>
        <w:gridCol w:w="1572"/>
        <w:gridCol w:w="2043"/>
        <w:gridCol w:w="1620"/>
        <w:gridCol w:w="2139"/>
        <w:gridCol w:w="1281"/>
        <w:gridCol w:w="1260"/>
        <w:gridCol w:w="1260"/>
        <w:gridCol w:w="1620"/>
        <w:gridCol w:w="272"/>
        <w:gridCol w:w="1494"/>
      </w:tblGrid>
      <w:tr w:rsidR="0049332F" w:rsidRPr="0049332F">
        <w:trPr>
          <w:trHeight w:val="690"/>
        </w:trPr>
        <w:tc>
          <w:tcPr>
            <w:tcW w:w="145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华文中宋" w:eastAsia="华文中宋" w:hAnsi="华文中宋" w:cs="宋体"/>
                <w:color w:val="333333"/>
                <w:kern w:val="0"/>
                <w:sz w:val="30"/>
                <w:szCs w:val="30"/>
              </w:rPr>
            </w:pPr>
            <w:r w:rsidRPr="0049332F">
              <w:rPr>
                <w:rFonts w:ascii="华文中宋" w:eastAsia="华文中宋" w:hAnsi="华文中宋" w:cs="宋体" w:hint="eastAsia"/>
                <w:color w:val="333333"/>
                <w:kern w:val="0"/>
                <w:sz w:val="30"/>
                <w:szCs w:val="30"/>
              </w:rPr>
              <w:t>学校盖章：</w:t>
            </w:r>
          </w:p>
        </w:tc>
      </w:tr>
      <w:tr w:rsidR="0049332F" w:rsidRPr="0049332F">
        <w:trPr>
          <w:trHeight w:val="112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项目编号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学校名称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项目负责人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项目名称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 xml:space="preserve"> 项目类别（理工类/人文类）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 xml:space="preserve"> 项目类型         （重点/</w:t>
            </w: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br/>
              <w:t>一般）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学科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尚未</w:t>
            </w:r>
            <w:proofErr w:type="gramStart"/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结项且</w:t>
            </w:r>
            <w:proofErr w:type="gramEnd"/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不参加</w:t>
            </w:r>
          </w:p>
          <w:p w:rsidR="0049332F" w:rsidRPr="0049332F" w:rsidRDefault="0049332F" w:rsidP="004933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49332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此次验收的原因</w:t>
            </w:r>
          </w:p>
        </w:tc>
      </w:tr>
      <w:tr w:rsidR="0049332F" w:rsidRPr="0049332F">
        <w:trPr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9332F" w:rsidRPr="0049332F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9332F" w:rsidRPr="0049332F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49332F" w:rsidRPr="0049332F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49332F" w:rsidRPr="0049332F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49332F" w:rsidRPr="0049332F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49332F" w:rsidRPr="0049332F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9332F" w:rsidRPr="0049332F">
        <w:trPr>
          <w:trHeight w:val="285"/>
        </w:trPr>
        <w:tc>
          <w:tcPr>
            <w:tcW w:w="14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32F" w:rsidRPr="0049332F" w:rsidRDefault="0049332F" w:rsidP="0049332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3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填表人：                               联系电话：                              填表日期：</w:t>
            </w:r>
          </w:p>
        </w:tc>
      </w:tr>
    </w:tbl>
    <w:p w:rsidR="00C66379" w:rsidRPr="0049332F" w:rsidRDefault="0049332F"/>
    <w:sectPr w:rsidR="00C66379" w:rsidRPr="0049332F" w:rsidSect="004933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32F"/>
    <w:rsid w:val="0049332F"/>
    <w:rsid w:val="004A672B"/>
    <w:rsid w:val="005E1D81"/>
    <w:rsid w:val="00CC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Founder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founder</cp:lastModifiedBy>
  <cp:revision>1</cp:revision>
  <dcterms:created xsi:type="dcterms:W3CDTF">2015-11-03T07:24:00Z</dcterms:created>
  <dcterms:modified xsi:type="dcterms:W3CDTF">2015-11-03T07:24:00Z</dcterms:modified>
</cp:coreProperties>
</file>